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F" w:rsidRPr="003B1783" w:rsidRDefault="003B1783" w:rsidP="003B1783">
      <w:pPr>
        <w:jc w:val="center"/>
        <w:rPr>
          <w:rFonts w:ascii="Arial" w:hAnsi="Arial" w:cs="Arial"/>
          <w:b/>
        </w:rPr>
      </w:pPr>
      <w:r w:rsidRPr="003B1783">
        <w:rPr>
          <w:rFonts w:ascii="Arial" w:hAnsi="Arial" w:cs="Arial"/>
          <w:b/>
        </w:rPr>
        <w:t>Voler però no poder</w:t>
      </w:r>
    </w:p>
    <w:p w:rsidR="003B1783" w:rsidRDefault="003B1783" w:rsidP="003B178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3B1783">
        <w:rPr>
          <w:rFonts w:ascii="Arial" w:hAnsi="Arial" w:cs="Arial"/>
        </w:rPr>
        <w:t>Natalie Scott? – diu el professor James mirant-me fixament, però jo no l’escolto, més ben dit no vull escoltar-lo, estic més interessada pels meus pensaments que per la seva classe de biologia. No entenc com a la gent li agrada estar asseguda en una incòmoda cadira de fusta escoltant al professor parlant de plantes.</w:t>
      </w:r>
    </w:p>
    <w:p w:rsidR="003B1783" w:rsidRDefault="003B1783" w:rsidP="003B178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Senyoreta Scott, si has de ser aquí per no escoltar millor que no hi siguis, fora – diu en James assenyalant la porta una mica mosquejat.</w:t>
      </w:r>
    </w:p>
    <w:p w:rsidR="003B1783" w:rsidRDefault="003B1783" w:rsidP="003B178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Estava desitjant que em fessis fora – m’aixeco, em repenjo la bossa a l’esquena i agafo la carpeta de la taula deixant el diccionari al calaix. Tot just sortir de l’aula </w:t>
      </w:r>
      <w:bookmarkStart w:id="0" w:name="_GoBack"/>
      <w:bookmarkEnd w:id="0"/>
      <w:r>
        <w:rPr>
          <w:rFonts w:ascii="Arial" w:hAnsi="Arial" w:cs="Arial"/>
        </w:rPr>
        <w:t>m’entrebanco amb alguna cosa que em fa caure a terra, ràpidament noto com uns forts braços m’aixequen, ja no tinc la carpeta a la mà, pujo una mica la mirada fins als braços tatuats de qui sembla ser el noi que, a la vegada que m’ha fet caure, m’ha ajudat a aixecar. Veig que porta la meva carpeta i això m’incita a descobrir qui és aquesta persona. Quan finalment el miro a la cara, em trobo amb un noi amb uns ulls perfectament verds i un somriure una mica burleta, té les dents impecables i uns cabells castanys arrissats. Va vestit amb una samarreta blanca prou fina perquè se li vegin els tatuatges...</w:t>
      </w:r>
    </w:p>
    <w:p w:rsidR="003B1783" w:rsidRDefault="003B1783" w:rsidP="003B178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Seguiràs mirant-me així o penses agafar els teus apunts? – diu mig rient interrompin-me dels meus pensaments. Agafo bruscament la carpeta però no em moc de davant seu. Ell em posa una ma a l’espatlla com si m’anés a dir alguna cosa, però no, només somriu i se’n va. Jo em queda allà parada. Quan reacciono i em giro ell ja no hi és.</w:t>
      </w:r>
    </w:p>
    <w:p w:rsidR="003B1783" w:rsidRDefault="003B1783" w:rsidP="003B1783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Com es deu dir? El tornaré a veure? Mai l’havia vist per aquí.</w:t>
      </w:r>
    </w:p>
    <w:p w:rsidR="003B1783" w:rsidRDefault="003B1783" w:rsidP="003B1783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Hi ha alguna cosa als seus ulls que m’ha atret, potser era el misteri que transmeten... no ho sé i dubto que ho descobreixi.</w:t>
      </w:r>
    </w:p>
    <w:p w:rsidR="003B1783" w:rsidRDefault="003B1783" w:rsidP="003B1783">
      <w:pPr>
        <w:spacing w:line="360" w:lineRule="auto"/>
        <w:ind w:left="357"/>
        <w:jc w:val="both"/>
        <w:rPr>
          <w:rFonts w:ascii="Arial" w:hAnsi="Arial" w:cs="Arial"/>
        </w:rPr>
      </w:pPr>
    </w:p>
    <w:p w:rsidR="003B1783" w:rsidRPr="003B1783" w:rsidRDefault="003B1783" w:rsidP="003B1783">
      <w:pPr>
        <w:spacing w:line="360" w:lineRule="auto"/>
        <w:ind w:left="357"/>
        <w:jc w:val="right"/>
        <w:rPr>
          <w:rFonts w:ascii="Arial" w:hAnsi="Arial" w:cs="Arial"/>
          <w:b/>
        </w:rPr>
      </w:pPr>
      <w:r w:rsidRPr="003B1783">
        <w:rPr>
          <w:rFonts w:ascii="Arial" w:hAnsi="Arial" w:cs="Arial"/>
          <w:b/>
        </w:rPr>
        <w:t xml:space="preserve">Pseudònim: Maya Dallas </w:t>
      </w:r>
    </w:p>
    <w:sectPr w:rsidR="003B1783" w:rsidRPr="003B1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FAC"/>
    <w:multiLevelType w:val="hybridMultilevel"/>
    <w:tmpl w:val="9290028C"/>
    <w:lvl w:ilvl="0" w:tplc="DA78E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83"/>
    <w:rsid w:val="003B1783"/>
    <w:rsid w:val="0047242A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2015-04-24T17:20:00Z</dcterms:created>
  <dcterms:modified xsi:type="dcterms:W3CDTF">2015-04-24T17:30:00Z</dcterms:modified>
</cp:coreProperties>
</file>